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0E4F" w:rsidRDefault="00A50E4F" w:rsidP="00A50E4F">
      <w:pPr>
        <w:pStyle w:val="align-right"/>
        <w:rPr>
          <w:rFonts w:ascii="Georgia" w:hAnsi="Georgia"/>
        </w:rPr>
      </w:pPr>
      <w:r>
        <w:rPr>
          <w:rFonts w:ascii="Georgia" w:hAnsi="Georgia"/>
        </w:rPr>
        <w:t>Приложение № 8</w:t>
      </w:r>
      <w:r>
        <w:rPr>
          <w:rFonts w:ascii="Georgia" w:hAnsi="Georgia"/>
        </w:rPr>
        <w:br/>
        <w:t>к Порядку учета Федеральным</w:t>
      </w:r>
      <w:r>
        <w:rPr>
          <w:rFonts w:ascii="Georgia" w:hAnsi="Georgia"/>
        </w:rPr>
        <w:br/>
        <w:t>казначейством поступлений</w:t>
      </w:r>
      <w:r>
        <w:rPr>
          <w:rFonts w:ascii="Georgia" w:hAnsi="Georgia"/>
        </w:rPr>
        <w:br/>
        <w:t>в бюджетную систему</w:t>
      </w:r>
      <w:r>
        <w:rPr>
          <w:rFonts w:ascii="Georgia" w:hAnsi="Georgia"/>
        </w:rPr>
        <w:br/>
        <w:t>Российской Федерации и их распределения</w:t>
      </w:r>
      <w:r>
        <w:rPr>
          <w:rFonts w:ascii="Georgia" w:hAnsi="Georgia"/>
        </w:rPr>
        <w:br/>
        <w:t>между бюджетами бюджетной системы</w:t>
      </w:r>
      <w:r>
        <w:rPr>
          <w:rFonts w:ascii="Georgia" w:hAnsi="Georgia"/>
        </w:rPr>
        <w:br/>
        <w:t>Российской Федерации, утвержденному</w:t>
      </w:r>
      <w:r>
        <w:rPr>
          <w:rFonts w:ascii="Georgia" w:hAnsi="Georgia"/>
        </w:rPr>
        <w:br/>
        <w:t>приказом Министерства финансов</w:t>
      </w:r>
      <w:r>
        <w:rPr>
          <w:rFonts w:ascii="Georgia" w:hAnsi="Georgia"/>
        </w:rPr>
        <w:br/>
        <w:t>Российской Федерации</w:t>
      </w:r>
      <w:r>
        <w:rPr>
          <w:rFonts w:ascii="Georgia" w:hAnsi="Georgia"/>
        </w:rPr>
        <w:br/>
        <w:t xml:space="preserve">от 13 апреля 2020 года № 66н </w:t>
      </w:r>
    </w:p>
    <w:p w:rsidR="00795904" w:rsidRPr="00FD653E" w:rsidRDefault="00795904" w:rsidP="00BA2F9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653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СВЕДЕНИЯ </w:t>
      </w:r>
      <w:r w:rsidRPr="00FD653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/>
        <w:t>О НОРМАТИВАХ РАСПРЕДЕЛЕНИЯ ПОСТУПЛЕНИЙ МЕЖДУ БЮДЖЕТАМИ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70"/>
        <w:gridCol w:w="5822"/>
        <w:gridCol w:w="1302"/>
        <w:gridCol w:w="960"/>
      </w:tblGrid>
      <w:tr w:rsidR="00795904" w:rsidRPr="00FD653E" w:rsidTr="0079590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5904" w:rsidRPr="00FD653E" w:rsidRDefault="00795904" w:rsidP="00795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5904" w:rsidRPr="00FD653E" w:rsidRDefault="00795904" w:rsidP="00795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5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5904" w:rsidRPr="00FD653E" w:rsidRDefault="00795904" w:rsidP="007959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5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5904" w:rsidRPr="00FD653E" w:rsidRDefault="00795904" w:rsidP="00795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5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Коды </w:t>
            </w:r>
          </w:p>
        </w:tc>
      </w:tr>
      <w:tr w:rsidR="00795904" w:rsidRPr="00FD653E" w:rsidTr="0079590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5904" w:rsidRPr="00FD653E" w:rsidRDefault="00795904" w:rsidP="00795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5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5904" w:rsidRPr="00FD653E" w:rsidRDefault="00795904" w:rsidP="00795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5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5904" w:rsidRPr="00FD653E" w:rsidRDefault="00795904" w:rsidP="007959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5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Форма по КФД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5904" w:rsidRPr="00FD653E" w:rsidRDefault="00795904" w:rsidP="00795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5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0531457 </w:t>
            </w:r>
          </w:p>
        </w:tc>
      </w:tr>
      <w:tr w:rsidR="00795904" w:rsidRPr="00FD653E" w:rsidTr="0079590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5904" w:rsidRPr="00FD653E" w:rsidRDefault="00795904" w:rsidP="00795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5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5904" w:rsidRPr="00FD653E" w:rsidRDefault="00795904" w:rsidP="00665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5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20</w:t>
            </w:r>
            <w:r w:rsidR="005F2C97" w:rsidRPr="00FD65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  <w:r w:rsidRPr="00FD65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год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5904" w:rsidRPr="00FD653E" w:rsidRDefault="00795904" w:rsidP="007959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5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Дата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5904" w:rsidRPr="00FD653E" w:rsidRDefault="00840E6C" w:rsidP="00117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  <w:r w:rsidR="005F2C97" w:rsidRPr="00FD65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.12.202</w:t>
            </w:r>
            <w:r w:rsidR="001179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795904" w:rsidRPr="00FD653E" w:rsidTr="0079590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5904" w:rsidRPr="00FD653E" w:rsidRDefault="00795904" w:rsidP="00795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5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Финансовый орган </w:t>
            </w:r>
            <w:r w:rsidR="008F4CA4" w:rsidRPr="008F4CA4">
              <w:rPr>
                <w:rFonts w:ascii="Times New Roman" w:hAnsi="Times New Roman" w:cs="Times New Roman"/>
                <w:sz w:val="20"/>
                <w:szCs w:val="20"/>
              </w:rPr>
              <w:t>(органа управления государственным внебюджетным фондом)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5904" w:rsidRPr="00FD653E" w:rsidRDefault="00795904" w:rsidP="00F61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5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6F3E70" w:rsidRPr="00FD65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="00F616EB" w:rsidRPr="00FD65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Камышевского</w:t>
            </w:r>
            <w:proofErr w:type="spellEnd"/>
            <w:r w:rsidRPr="00FD65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сельсовета Усть-Таркского района Новосибирской области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5904" w:rsidRPr="00FD653E" w:rsidRDefault="00795904" w:rsidP="007959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5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</w:t>
            </w:r>
            <w:hyperlink r:id="rId5" w:anchor="l6" w:history="1">
              <w:r w:rsidRPr="00FD653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ОКПО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5904" w:rsidRPr="00FD653E" w:rsidRDefault="00F616EB" w:rsidP="006F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53E">
              <w:rPr>
                <w:rFonts w:ascii="Times New Roman" w:hAnsi="Times New Roman" w:cs="Times New Roman"/>
                <w:sz w:val="20"/>
                <w:szCs w:val="20"/>
              </w:rPr>
              <w:t>04199116</w:t>
            </w:r>
            <w:r w:rsidR="00795904" w:rsidRPr="00FD65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95904" w:rsidRPr="00FD653E" w:rsidTr="0079590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5904" w:rsidRPr="00FD653E" w:rsidRDefault="00795904" w:rsidP="00795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5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бюджета 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5904" w:rsidRPr="00FD653E" w:rsidRDefault="00795904" w:rsidP="00F61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5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 w:rsidR="00F616EB" w:rsidRPr="00FD65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Камышевский</w:t>
            </w:r>
            <w:proofErr w:type="spellEnd"/>
            <w:r w:rsidRPr="00FD65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сельсовет Усть-Таркского района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5904" w:rsidRPr="00FD653E" w:rsidRDefault="00795904" w:rsidP="007959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5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Номер счета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5904" w:rsidRPr="00FD653E" w:rsidRDefault="00795904" w:rsidP="00234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49D7" w:rsidRPr="00FD653E" w:rsidTr="0079590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9D7" w:rsidRPr="00FD653E" w:rsidRDefault="00B749D7" w:rsidP="00795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9D7" w:rsidRPr="00FD653E" w:rsidRDefault="00B749D7" w:rsidP="00795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9D7" w:rsidRPr="00FD653E" w:rsidRDefault="00B749D7" w:rsidP="007959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5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ОКТМО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9D7" w:rsidRPr="00FD653E" w:rsidRDefault="00F616EB" w:rsidP="00234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53E">
              <w:rPr>
                <w:rFonts w:ascii="Times New Roman" w:hAnsi="Times New Roman" w:cs="Times New Roman"/>
                <w:sz w:val="20"/>
                <w:szCs w:val="20"/>
              </w:rPr>
              <w:t>50655407</w:t>
            </w:r>
          </w:p>
        </w:tc>
      </w:tr>
      <w:tr w:rsidR="00795904" w:rsidRPr="00FD653E" w:rsidTr="0079590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5904" w:rsidRPr="00FD653E" w:rsidRDefault="00795904" w:rsidP="00795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5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органа Федерального казначейства 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5904" w:rsidRPr="00FD653E" w:rsidRDefault="00795904" w:rsidP="00477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5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</w:t>
            </w:r>
            <w:r w:rsidR="0047718C" w:rsidRPr="00FD65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FD65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Федерального казначейства по Новосибирской области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5904" w:rsidRPr="00FD653E" w:rsidRDefault="00795904" w:rsidP="007959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5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КОФК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5904" w:rsidRPr="00FD653E" w:rsidRDefault="00795904" w:rsidP="00234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5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  <w:r w:rsidR="0023435C" w:rsidRPr="00FD65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</w:tr>
      <w:tr w:rsidR="00795904" w:rsidRPr="00FD653E" w:rsidTr="0079590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5904" w:rsidRPr="00FD653E" w:rsidRDefault="00795904" w:rsidP="00795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5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Единица измерения: 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5904" w:rsidRPr="00FD653E" w:rsidRDefault="00795904" w:rsidP="00795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5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руб.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5904" w:rsidRPr="00FD653E" w:rsidRDefault="00795904" w:rsidP="007959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5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</w:t>
            </w:r>
            <w:hyperlink r:id="rId6" w:history="1">
              <w:r w:rsidRPr="00FD653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ОКЕИ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5904" w:rsidRPr="00FD653E" w:rsidRDefault="00795904" w:rsidP="00795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5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383 </w:t>
            </w:r>
          </w:p>
        </w:tc>
      </w:tr>
    </w:tbl>
    <w:p w:rsidR="00795904" w:rsidRPr="00FD653E" w:rsidRDefault="00795904" w:rsidP="007959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87"/>
        <w:gridCol w:w="2795"/>
        <w:gridCol w:w="1246"/>
        <w:gridCol w:w="963"/>
        <w:gridCol w:w="2631"/>
        <w:gridCol w:w="1030"/>
        <w:gridCol w:w="1202"/>
      </w:tblGrid>
      <w:tr w:rsidR="00A64352" w:rsidRPr="00FD653E" w:rsidTr="00D82106">
        <w:trPr>
          <w:tblCellSpacing w:w="0" w:type="dxa"/>
        </w:trPr>
        <w:tc>
          <w:tcPr>
            <w:tcW w:w="161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5904" w:rsidRPr="00FD653E" w:rsidRDefault="00795904" w:rsidP="00795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5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показателя </w:t>
            </w:r>
          </w:p>
        </w:tc>
        <w:tc>
          <w:tcPr>
            <w:tcW w:w="96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5904" w:rsidRPr="00FD653E" w:rsidRDefault="00795904" w:rsidP="00795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5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Код по БК </w:t>
            </w:r>
          </w:p>
        </w:tc>
        <w:tc>
          <w:tcPr>
            <w:tcW w:w="42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5904" w:rsidRPr="00FD653E" w:rsidRDefault="00795904" w:rsidP="00795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5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Норматив (процент) отчислений в бюджет </w:t>
            </w:r>
          </w:p>
        </w:tc>
        <w:tc>
          <w:tcPr>
            <w:tcW w:w="33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5904" w:rsidRPr="00FD653E" w:rsidRDefault="00795904" w:rsidP="00B74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5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Код </w:t>
            </w:r>
            <w:r w:rsidR="00B749D7" w:rsidRPr="00FD65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типа</w:t>
            </w:r>
            <w:r w:rsidRPr="00FD65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бюджета </w:t>
            </w:r>
          </w:p>
        </w:tc>
        <w:tc>
          <w:tcPr>
            <w:tcW w:w="90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5904" w:rsidRPr="00FD653E" w:rsidRDefault="00795904" w:rsidP="006E5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5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Код по </w:t>
            </w:r>
            <w:hyperlink r:id="rId7" w:history="1">
              <w:r w:rsidR="00B749D7" w:rsidRPr="00FD653E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ОКТМО</w:t>
              </w:r>
            </w:hyperlink>
            <w:r w:rsidR="00A64352" w:rsidRPr="00FD653E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 </w:t>
            </w:r>
            <w:r w:rsidR="006E5FD6" w:rsidRPr="00FD65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муниципального образования для которого установлен</w:t>
            </w:r>
            <w:r w:rsidRPr="00FD65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норматив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5904" w:rsidRPr="00FD653E" w:rsidRDefault="00795904" w:rsidP="00795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5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Действие норматива </w:t>
            </w:r>
          </w:p>
        </w:tc>
      </w:tr>
      <w:tr w:rsidR="00A64352" w:rsidRPr="00A64352" w:rsidTr="00DF24B3">
        <w:trPr>
          <w:tblCellSpacing w:w="0" w:type="dxa"/>
        </w:trPr>
        <w:tc>
          <w:tcPr>
            <w:tcW w:w="161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5904" w:rsidRPr="00A64352" w:rsidRDefault="00795904" w:rsidP="00795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5904" w:rsidRPr="00A64352" w:rsidRDefault="00795904" w:rsidP="00795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5904" w:rsidRPr="00A64352" w:rsidRDefault="00795904" w:rsidP="00795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5904" w:rsidRPr="00A64352" w:rsidRDefault="00795904" w:rsidP="00795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5904" w:rsidRPr="00A64352" w:rsidRDefault="00795904" w:rsidP="00795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5904" w:rsidRPr="00A64352" w:rsidRDefault="00795904" w:rsidP="00795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3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дата начала </w:t>
            </w: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5904" w:rsidRPr="00A64352" w:rsidRDefault="00795904" w:rsidP="00795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3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дата окончания </w:t>
            </w:r>
          </w:p>
        </w:tc>
      </w:tr>
      <w:tr w:rsidR="00A64352" w:rsidRPr="00A64352" w:rsidTr="00DF24B3">
        <w:trPr>
          <w:tblCellSpacing w:w="0" w:type="dxa"/>
        </w:trPr>
        <w:tc>
          <w:tcPr>
            <w:tcW w:w="1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5904" w:rsidRPr="00A64352" w:rsidRDefault="00795904" w:rsidP="00795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3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9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5904" w:rsidRPr="00A64352" w:rsidRDefault="00795904" w:rsidP="00795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3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5904" w:rsidRPr="00A64352" w:rsidRDefault="00795904" w:rsidP="00795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3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 </w:t>
            </w:r>
          </w:p>
        </w:tc>
        <w:tc>
          <w:tcPr>
            <w:tcW w:w="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5904" w:rsidRPr="00A64352" w:rsidRDefault="00795904" w:rsidP="00795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3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 </w:t>
            </w:r>
          </w:p>
        </w:tc>
        <w:tc>
          <w:tcPr>
            <w:tcW w:w="9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5904" w:rsidRPr="00A64352" w:rsidRDefault="00795904" w:rsidP="00795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3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 </w:t>
            </w:r>
          </w:p>
        </w:tc>
        <w:tc>
          <w:tcPr>
            <w:tcW w:w="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5904" w:rsidRPr="00A64352" w:rsidRDefault="00795904" w:rsidP="00795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3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 </w:t>
            </w: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5904" w:rsidRPr="00A64352" w:rsidRDefault="00795904" w:rsidP="00795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3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 </w:t>
            </w:r>
          </w:p>
        </w:tc>
      </w:tr>
      <w:tr w:rsidR="00A64352" w:rsidRPr="00A64352" w:rsidTr="00DF24B3">
        <w:trPr>
          <w:tblCellSpacing w:w="0" w:type="dxa"/>
        </w:trPr>
        <w:tc>
          <w:tcPr>
            <w:tcW w:w="1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7A92" w:rsidRPr="00A64352" w:rsidRDefault="007B0D4A" w:rsidP="00FA1A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4352">
              <w:rPr>
                <w:rFonts w:ascii="Times New Roman" w:hAnsi="Times New Roman" w:cs="Times New Roman"/>
                <w:sz w:val="20"/>
                <w:szCs w:val="20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9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7A92" w:rsidRPr="00A64352" w:rsidRDefault="00446A68" w:rsidP="00FA1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r w:rsidR="007B0D4A" w:rsidRPr="00A64352">
              <w:rPr>
                <w:rFonts w:ascii="Times New Roman" w:hAnsi="Times New Roman" w:cs="Times New Roman"/>
                <w:sz w:val="20"/>
                <w:szCs w:val="20"/>
              </w:rPr>
              <w:t xml:space="preserve"> 1 13 02065 10 0000 130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7A92" w:rsidRPr="00A64352" w:rsidRDefault="00EA7A92" w:rsidP="00795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3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100 </w:t>
            </w:r>
          </w:p>
        </w:tc>
        <w:tc>
          <w:tcPr>
            <w:tcW w:w="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7A92" w:rsidRPr="00A64352" w:rsidRDefault="00EA7A92" w:rsidP="00795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3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10</w:t>
            </w:r>
          </w:p>
        </w:tc>
        <w:tc>
          <w:tcPr>
            <w:tcW w:w="9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7A92" w:rsidRPr="00A64352" w:rsidRDefault="00330E4F" w:rsidP="00795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352">
              <w:rPr>
                <w:rFonts w:ascii="Times New Roman" w:hAnsi="Times New Roman" w:cs="Times New Roman"/>
                <w:sz w:val="20"/>
                <w:szCs w:val="20"/>
              </w:rPr>
              <w:t>50655407</w:t>
            </w:r>
          </w:p>
        </w:tc>
        <w:tc>
          <w:tcPr>
            <w:tcW w:w="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7A92" w:rsidRPr="00A64352" w:rsidRDefault="00EA7A92" w:rsidP="005F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3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01.01.20</w:t>
            </w:r>
            <w:r w:rsidR="00665D55" w:rsidRPr="00A643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DF2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7A92" w:rsidRPr="00A64352" w:rsidRDefault="00DF24B3" w:rsidP="00795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31.12.2022</w:t>
            </w:r>
            <w:r w:rsidR="00EA7A92" w:rsidRPr="00A643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64352" w:rsidRPr="00A64352" w:rsidTr="00DF24B3">
        <w:trPr>
          <w:tblCellSpacing w:w="0" w:type="dxa"/>
        </w:trPr>
        <w:tc>
          <w:tcPr>
            <w:tcW w:w="1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0E4F" w:rsidRPr="00A64352" w:rsidRDefault="007B0D4A" w:rsidP="00330E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4352">
              <w:rPr>
                <w:rFonts w:ascii="Times New Roman" w:hAnsi="Times New Roman" w:cs="Times New Roman"/>
                <w:sz w:val="20"/>
                <w:szCs w:val="20"/>
              </w:rPr>
              <w:t xml:space="preserve">Прочие доходы от компенсации затрат </w:t>
            </w:r>
            <w:proofErr w:type="gramStart"/>
            <w:r w:rsidRPr="00A64352">
              <w:rPr>
                <w:rFonts w:ascii="Times New Roman" w:hAnsi="Times New Roman" w:cs="Times New Roman"/>
                <w:sz w:val="20"/>
                <w:szCs w:val="20"/>
              </w:rPr>
              <w:t>бюджетов  сельских</w:t>
            </w:r>
            <w:proofErr w:type="gramEnd"/>
            <w:r w:rsidRPr="00A64352">
              <w:rPr>
                <w:rFonts w:ascii="Times New Roman" w:hAnsi="Times New Roman" w:cs="Times New Roman"/>
                <w:sz w:val="20"/>
                <w:szCs w:val="20"/>
              </w:rPr>
              <w:t xml:space="preserve"> поселений</w:t>
            </w:r>
          </w:p>
        </w:tc>
        <w:tc>
          <w:tcPr>
            <w:tcW w:w="9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0E4F" w:rsidRPr="00A64352" w:rsidRDefault="00446A68" w:rsidP="00330E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r w:rsidR="007B0D4A" w:rsidRPr="00A64352">
              <w:rPr>
                <w:rFonts w:ascii="Times New Roman" w:hAnsi="Times New Roman" w:cs="Times New Roman"/>
                <w:sz w:val="20"/>
                <w:szCs w:val="20"/>
              </w:rPr>
              <w:t xml:space="preserve"> 1 13 02995 10 0000 130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E4F" w:rsidRPr="00A64352" w:rsidRDefault="00330E4F" w:rsidP="003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3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100 </w:t>
            </w:r>
          </w:p>
        </w:tc>
        <w:tc>
          <w:tcPr>
            <w:tcW w:w="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E4F" w:rsidRPr="00A64352" w:rsidRDefault="00330E4F" w:rsidP="003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3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10</w:t>
            </w:r>
          </w:p>
        </w:tc>
        <w:tc>
          <w:tcPr>
            <w:tcW w:w="9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E4F" w:rsidRPr="00A64352" w:rsidRDefault="00330E4F" w:rsidP="00330E4F">
            <w:pPr>
              <w:jc w:val="center"/>
              <w:rPr>
                <w:sz w:val="20"/>
                <w:szCs w:val="20"/>
              </w:rPr>
            </w:pPr>
            <w:r w:rsidRPr="00A64352">
              <w:rPr>
                <w:rFonts w:ascii="Times New Roman" w:hAnsi="Times New Roman" w:cs="Times New Roman"/>
                <w:sz w:val="20"/>
                <w:szCs w:val="20"/>
              </w:rPr>
              <w:t>50655407</w:t>
            </w:r>
          </w:p>
        </w:tc>
        <w:tc>
          <w:tcPr>
            <w:tcW w:w="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E4F" w:rsidRPr="00A64352" w:rsidRDefault="00DF24B3" w:rsidP="003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01.01.2022</w:t>
            </w: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E4F" w:rsidRPr="00A64352" w:rsidRDefault="00DF24B3" w:rsidP="003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31.12.2022</w:t>
            </w:r>
            <w:r w:rsidR="00330E4F" w:rsidRPr="00A643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64352" w:rsidRPr="00A64352" w:rsidTr="00DF24B3">
        <w:trPr>
          <w:tblCellSpacing w:w="0" w:type="dxa"/>
        </w:trPr>
        <w:tc>
          <w:tcPr>
            <w:tcW w:w="1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0E4F" w:rsidRPr="00A64352" w:rsidRDefault="00330E4F" w:rsidP="00330E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435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Невыясненные поступления, зачисляемые в бюджеты сельских поселений</w:t>
            </w:r>
          </w:p>
        </w:tc>
        <w:tc>
          <w:tcPr>
            <w:tcW w:w="9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0E4F" w:rsidRPr="00A64352" w:rsidRDefault="00446A68" w:rsidP="00330E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r w:rsidR="00330E4F" w:rsidRPr="00A64352">
              <w:rPr>
                <w:rFonts w:ascii="Times New Roman" w:hAnsi="Times New Roman" w:cs="Times New Roman"/>
                <w:sz w:val="20"/>
                <w:szCs w:val="20"/>
              </w:rPr>
              <w:t xml:space="preserve"> 1 17 01050 10 0000 180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E4F" w:rsidRPr="00A64352" w:rsidRDefault="00330E4F" w:rsidP="003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3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100 </w:t>
            </w:r>
          </w:p>
        </w:tc>
        <w:tc>
          <w:tcPr>
            <w:tcW w:w="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E4F" w:rsidRPr="00A64352" w:rsidRDefault="00330E4F" w:rsidP="003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3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10</w:t>
            </w:r>
          </w:p>
        </w:tc>
        <w:tc>
          <w:tcPr>
            <w:tcW w:w="9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E4F" w:rsidRPr="00A64352" w:rsidRDefault="00330E4F" w:rsidP="00330E4F">
            <w:pPr>
              <w:jc w:val="center"/>
              <w:rPr>
                <w:sz w:val="20"/>
                <w:szCs w:val="20"/>
              </w:rPr>
            </w:pPr>
            <w:r w:rsidRPr="00A64352">
              <w:rPr>
                <w:rFonts w:ascii="Times New Roman" w:hAnsi="Times New Roman" w:cs="Times New Roman"/>
                <w:sz w:val="20"/>
                <w:szCs w:val="20"/>
              </w:rPr>
              <w:t>50655407</w:t>
            </w:r>
          </w:p>
        </w:tc>
        <w:tc>
          <w:tcPr>
            <w:tcW w:w="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E4F" w:rsidRPr="00A64352" w:rsidRDefault="00330E4F" w:rsidP="00DF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3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01.01.202</w:t>
            </w:r>
            <w:r w:rsidR="00DF2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E4F" w:rsidRPr="00A64352" w:rsidRDefault="00A50E4F" w:rsidP="00DF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</w:t>
            </w:r>
            <w:r w:rsidR="00DF2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A643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330E4F" w:rsidRPr="00A643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B0D4A" w:rsidRPr="00A64352" w:rsidTr="00DF24B3">
        <w:trPr>
          <w:tblCellSpacing w:w="0" w:type="dxa"/>
        </w:trPr>
        <w:tc>
          <w:tcPr>
            <w:tcW w:w="1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0D4A" w:rsidRPr="00A64352" w:rsidRDefault="00840E6C" w:rsidP="00FA1A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Средства самоо</w:t>
            </w:r>
            <w:r w:rsidR="007B0D4A" w:rsidRPr="00A64352">
              <w:rPr>
                <w:rFonts w:ascii="Times New Roman" w:hAnsi="Times New Roman" w:cs="Times New Roman"/>
                <w:sz w:val="20"/>
                <w:szCs w:val="20"/>
              </w:rPr>
              <w:t>бложения граждан, зачисляемые в бюджеты сельских поселений</w:t>
            </w:r>
          </w:p>
        </w:tc>
        <w:tc>
          <w:tcPr>
            <w:tcW w:w="9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0D4A" w:rsidRPr="00A64352" w:rsidRDefault="00446A68" w:rsidP="00B36EBC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r w:rsidR="00B36EBC" w:rsidRPr="00A643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B0D4A" w:rsidRPr="00A64352">
              <w:rPr>
                <w:rFonts w:ascii="Times New Roman" w:hAnsi="Times New Roman" w:cs="Times New Roman"/>
                <w:sz w:val="20"/>
                <w:szCs w:val="20"/>
              </w:rPr>
              <w:t>1 17 14030 10 0000 150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0D4A" w:rsidRPr="00A64352" w:rsidRDefault="00B36EBC" w:rsidP="00FA1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3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0D4A" w:rsidRPr="00A64352" w:rsidRDefault="00B36EBC" w:rsidP="00FA1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3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0D4A" w:rsidRPr="00A64352" w:rsidRDefault="00B36EBC" w:rsidP="00330E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352">
              <w:rPr>
                <w:rFonts w:ascii="Times New Roman" w:hAnsi="Times New Roman" w:cs="Times New Roman"/>
                <w:sz w:val="20"/>
                <w:szCs w:val="20"/>
              </w:rPr>
              <w:t>50655407</w:t>
            </w:r>
          </w:p>
        </w:tc>
        <w:tc>
          <w:tcPr>
            <w:tcW w:w="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0D4A" w:rsidRPr="00A64352" w:rsidRDefault="00DF24B3" w:rsidP="005F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01.01.2022</w:t>
            </w: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0D4A" w:rsidRPr="00A64352" w:rsidRDefault="00DF24B3" w:rsidP="00795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31.12.2022</w:t>
            </w:r>
          </w:p>
        </w:tc>
      </w:tr>
      <w:tr w:rsidR="00A64352" w:rsidRPr="00A64352" w:rsidTr="00DF24B3">
        <w:trPr>
          <w:tblCellSpacing w:w="0" w:type="dxa"/>
        </w:trPr>
        <w:tc>
          <w:tcPr>
            <w:tcW w:w="1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27DF" w:rsidRPr="00840E6C" w:rsidRDefault="00840E6C" w:rsidP="00840E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0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9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27DF" w:rsidRPr="00A64352" w:rsidRDefault="00446A68" w:rsidP="00840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r w:rsidR="00626FF0" w:rsidRPr="00A64352">
              <w:rPr>
                <w:rFonts w:ascii="Times New Roman" w:hAnsi="Times New Roman" w:cs="Times New Roman"/>
                <w:sz w:val="20"/>
                <w:szCs w:val="20"/>
              </w:rPr>
              <w:t xml:space="preserve"> 2 02 1</w:t>
            </w:r>
            <w:r w:rsidR="00840E6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D75DC" w:rsidRPr="00A64352">
              <w:rPr>
                <w:rFonts w:ascii="Times New Roman" w:hAnsi="Times New Roman" w:cs="Times New Roman"/>
                <w:sz w:val="20"/>
                <w:szCs w:val="20"/>
              </w:rPr>
              <w:t>001 10 0000 150</w:t>
            </w:r>
            <w:r w:rsidR="00A627DF" w:rsidRPr="00A643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27DF" w:rsidRPr="00A64352" w:rsidRDefault="00A627DF" w:rsidP="00FA1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3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100 </w:t>
            </w:r>
          </w:p>
        </w:tc>
        <w:tc>
          <w:tcPr>
            <w:tcW w:w="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27DF" w:rsidRPr="00A64352" w:rsidRDefault="00A627DF" w:rsidP="00FA1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3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10</w:t>
            </w:r>
          </w:p>
        </w:tc>
        <w:tc>
          <w:tcPr>
            <w:tcW w:w="9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27DF" w:rsidRPr="00A64352" w:rsidRDefault="00330E4F" w:rsidP="00330E4F">
            <w:pPr>
              <w:jc w:val="center"/>
              <w:rPr>
                <w:sz w:val="20"/>
                <w:szCs w:val="20"/>
              </w:rPr>
            </w:pPr>
            <w:r w:rsidRPr="00A64352">
              <w:rPr>
                <w:rFonts w:ascii="Times New Roman" w:hAnsi="Times New Roman" w:cs="Times New Roman"/>
                <w:sz w:val="20"/>
                <w:szCs w:val="20"/>
              </w:rPr>
              <w:t>50655407</w:t>
            </w:r>
          </w:p>
        </w:tc>
        <w:tc>
          <w:tcPr>
            <w:tcW w:w="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27DF" w:rsidRPr="00A64352" w:rsidRDefault="00A627DF" w:rsidP="005F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3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01.01.20</w:t>
            </w:r>
            <w:r w:rsidR="00665D55" w:rsidRPr="00A643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840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27DF" w:rsidRPr="00A64352" w:rsidRDefault="00A627DF" w:rsidP="00795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3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DF2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31.12.2022</w:t>
            </w:r>
            <w:r w:rsidR="00A50E4F" w:rsidRPr="00A643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64352" w:rsidRPr="00A64352" w:rsidTr="00DF24B3">
        <w:trPr>
          <w:trHeight w:val="1857"/>
          <w:tblCellSpacing w:w="0" w:type="dxa"/>
        </w:trPr>
        <w:tc>
          <w:tcPr>
            <w:tcW w:w="1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27DF" w:rsidRPr="00A64352" w:rsidRDefault="00A627DF" w:rsidP="00FA1A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4352">
              <w:rPr>
                <w:rFonts w:ascii="Times New Roman" w:hAnsi="Times New Roman" w:cs="Times New Roman"/>
                <w:sz w:val="20"/>
                <w:szCs w:val="20"/>
              </w:rPr>
              <w:t>Субсидии бюджетам сельских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</w:t>
            </w:r>
            <w:r w:rsidR="009A0AC2" w:rsidRPr="00A64352">
              <w:rPr>
                <w:rFonts w:ascii="Times New Roman" w:hAnsi="Times New Roman" w:cs="Times New Roman"/>
                <w:sz w:val="20"/>
                <w:szCs w:val="20"/>
              </w:rPr>
              <w:t xml:space="preserve"> населенных пунктов</w:t>
            </w:r>
          </w:p>
        </w:tc>
        <w:tc>
          <w:tcPr>
            <w:tcW w:w="9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27DF" w:rsidRPr="00A64352" w:rsidRDefault="00446A68" w:rsidP="006E5F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r w:rsidR="00626FF0" w:rsidRPr="00A64352">
              <w:rPr>
                <w:rFonts w:ascii="Times New Roman" w:hAnsi="Times New Roman" w:cs="Times New Roman"/>
                <w:sz w:val="20"/>
                <w:szCs w:val="20"/>
              </w:rPr>
              <w:t xml:space="preserve"> 2 02 20 </w:t>
            </w:r>
            <w:r w:rsidR="00A627DF" w:rsidRPr="00A64352">
              <w:rPr>
                <w:rFonts w:ascii="Times New Roman" w:hAnsi="Times New Roman" w:cs="Times New Roman"/>
                <w:sz w:val="20"/>
                <w:szCs w:val="20"/>
              </w:rPr>
              <w:t>216 10</w:t>
            </w:r>
            <w:r w:rsidR="006D75DC" w:rsidRPr="00A64352">
              <w:rPr>
                <w:rFonts w:ascii="Times New Roman" w:hAnsi="Times New Roman" w:cs="Times New Roman"/>
                <w:sz w:val="20"/>
                <w:szCs w:val="20"/>
              </w:rPr>
              <w:t xml:space="preserve"> 0000 150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27DF" w:rsidRPr="00A64352" w:rsidRDefault="00A627DF" w:rsidP="00FA1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3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100 </w:t>
            </w:r>
          </w:p>
        </w:tc>
        <w:tc>
          <w:tcPr>
            <w:tcW w:w="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27DF" w:rsidRPr="00A64352" w:rsidRDefault="00A627DF" w:rsidP="00FA1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3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10</w:t>
            </w:r>
          </w:p>
        </w:tc>
        <w:tc>
          <w:tcPr>
            <w:tcW w:w="9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27DF" w:rsidRPr="00A64352" w:rsidRDefault="00330E4F" w:rsidP="00A627DF">
            <w:pPr>
              <w:jc w:val="center"/>
              <w:rPr>
                <w:sz w:val="20"/>
                <w:szCs w:val="20"/>
              </w:rPr>
            </w:pPr>
            <w:r w:rsidRPr="00A64352">
              <w:rPr>
                <w:rFonts w:ascii="Times New Roman" w:hAnsi="Times New Roman" w:cs="Times New Roman"/>
                <w:sz w:val="20"/>
                <w:szCs w:val="20"/>
              </w:rPr>
              <w:t>50655407</w:t>
            </w:r>
          </w:p>
        </w:tc>
        <w:tc>
          <w:tcPr>
            <w:tcW w:w="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27DF" w:rsidRPr="00A64352" w:rsidRDefault="00A627DF" w:rsidP="00DF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3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01.01.20</w:t>
            </w:r>
            <w:r w:rsidR="00665D55" w:rsidRPr="00A643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DF2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27DF" w:rsidRPr="00A64352" w:rsidRDefault="00A50E4F" w:rsidP="00795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DF2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1.12.2022</w:t>
            </w:r>
            <w:r w:rsidRPr="00A643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64352" w:rsidRPr="00A64352" w:rsidTr="00DF24B3">
        <w:trPr>
          <w:tblCellSpacing w:w="0" w:type="dxa"/>
        </w:trPr>
        <w:tc>
          <w:tcPr>
            <w:tcW w:w="1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27DF" w:rsidRPr="008D0E5E" w:rsidRDefault="00A627DF" w:rsidP="00FA1A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0E5E">
              <w:rPr>
                <w:rFonts w:ascii="Times New Roman" w:hAnsi="Times New Roman" w:cs="Times New Roman"/>
                <w:sz w:val="20"/>
                <w:szCs w:val="20"/>
              </w:rPr>
              <w:t>Прочие субсидии бюджетам сельских поселений</w:t>
            </w:r>
          </w:p>
        </w:tc>
        <w:tc>
          <w:tcPr>
            <w:tcW w:w="9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27DF" w:rsidRPr="008D0E5E" w:rsidRDefault="00446A68" w:rsidP="00FA1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E5E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r w:rsidR="00626FF0" w:rsidRPr="008D0E5E">
              <w:rPr>
                <w:rFonts w:ascii="Times New Roman" w:hAnsi="Times New Roman" w:cs="Times New Roman"/>
                <w:sz w:val="20"/>
                <w:szCs w:val="20"/>
              </w:rPr>
              <w:t xml:space="preserve"> 2 02 29</w:t>
            </w:r>
            <w:r w:rsidR="006D75DC" w:rsidRPr="008D0E5E">
              <w:rPr>
                <w:rFonts w:ascii="Times New Roman" w:hAnsi="Times New Roman" w:cs="Times New Roman"/>
                <w:sz w:val="20"/>
                <w:szCs w:val="20"/>
              </w:rPr>
              <w:t>999 10 0000 150</w:t>
            </w:r>
            <w:r w:rsidR="00A627DF" w:rsidRPr="008D0E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27DF" w:rsidRPr="008D0E5E" w:rsidRDefault="00A627DF" w:rsidP="00FA1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0E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100 </w:t>
            </w:r>
          </w:p>
        </w:tc>
        <w:tc>
          <w:tcPr>
            <w:tcW w:w="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27DF" w:rsidRPr="008D0E5E" w:rsidRDefault="00A627DF" w:rsidP="00FA1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0E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10</w:t>
            </w:r>
          </w:p>
        </w:tc>
        <w:tc>
          <w:tcPr>
            <w:tcW w:w="9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27DF" w:rsidRPr="008D0E5E" w:rsidRDefault="00330E4F" w:rsidP="00A627DF">
            <w:pPr>
              <w:jc w:val="center"/>
              <w:rPr>
                <w:sz w:val="20"/>
                <w:szCs w:val="20"/>
              </w:rPr>
            </w:pPr>
            <w:r w:rsidRPr="008D0E5E">
              <w:rPr>
                <w:rFonts w:ascii="Times New Roman" w:hAnsi="Times New Roman" w:cs="Times New Roman"/>
                <w:sz w:val="20"/>
                <w:szCs w:val="20"/>
              </w:rPr>
              <w:t>50655407</w:t>
            </w:r>
          </w:p>
        </w:tc>
        <w:tc>
          <w:tcPr>
            <w:tcW w:w="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27DF" w:rsidRPr="008D0E5E" w:rsidRDefault="00A627DF" w:rsidP="00DF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0E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01.01.20</w:t>
            </w:r>
            <w:r w:rsidR="00665D55" w:rsidRPr="008D0E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DF24B3" w:rsidRPr="008D0E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27DF" w:rsidRPr="00A64352" w:rsidRDefault="00A50E4F" w:rsidP="00795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0E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DF24B3" w:rsidRPr="008D0E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1.12.2022</w:t>
            </w:r>
            <w:bookmarkStart w:id="0" w:name="_GoBack"/>
            <w:bookmarkEnd w:id="0"/>
          </w:p>
        </w:tc>
      </w:tr>
      <w:tr w:rsidR="00A64352" w:rsidRPr="00A64352" w:rsidTr="00DF24B3">
        <w:trPr>
          <w:tblCellSpacing w:w="0" w:type="dxa"/>
        </w:trPr>
        <w:tc>
          <w:tcPr>
            <w:tcW w:w="1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27DF" w:rsidRPr="008731F3" w:rsidRDefault="008731F3" w:rsidP="00FA1A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31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9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27DF" w:rsidRPr="00A64352" w:rsidRDefault="00446A68" w:rsidP="00446A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r w:rsidR="00626FF0" w:rsidRPr="00A64352">
              <w:rPr>
                <w:rFonts w:ascii="Times New Roman" w:hAnsi="Times New Roman" w:cs="Times New Roman"/>
                <w:sz w:val="20"/>
                <w:szCs w:val="20"/>
              </w:rPr>
              <w:t xml:space="preserve"> 2 02 35118</w:t>
            </w:r>
            <w:r w:rsidR="006D75DC" w:rsidRPr="00A64352">
              <w:rPr>
                <w:rFonts w:ascii="Times New Roman" w:hAnsi="Times New Roman" w:cs="Times New Roman"/>
                <w:sz w:val="20"/>
                <w:szCs w:val="20"/>
              </w:rPr>
              <w:t xml:space="preserve"> 10 0000 150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27DF" w:rsidRPr="00A64352" w:rsidRDefault="00A627DF" w:rsidP="00FA1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3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100 </w:t>
            </w:r>
          </w:p>
        </w:tc>
        <w:tc>
          <w:tcPr>
            <w:tcW w:w="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27DF" w:rsidRPr="00A64352" w:rsidRDefault="00A627DF" w:rsidP="00FA1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3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10</w:t>
            </w:r>
          </w:p>
        </w:tc>
        <w:tc>
          <w:tcPr>
            <w:tcW w:w="9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27DF" w:rsidRPr="00A64352" w:rsidRDefault="00330E4F" w:rsidP="00A627DF">
            <w:pPr>
              <w:jc w:val="center"/>
              <w:rPr>
                <w:sz w:val="20"/>
                <w:szCs w:val="20"/>
              </w:rPr>
            </w:pPr>
            <w:r w:rsidRPr="00A64352">
              <w:rPr>
                <w:rFonts w:ascii="Times New Roman" w:hAnsi="Times New Roman" w:cs="Times New Roman"/>
                <w:sz w:val="20"/>
                <w:szCs w:val="20"/>
              </w:rPr>
              <w:t>50655407</w:t>
            </w:r>
          </w:p>
        </w:tc>
        <w:tc>
          <w:tcPr>
            <w:tcW w:w="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27DF" w:rsidRPr="00A64352" w:rsidRDefault="00A627DF" w:rsidP="008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3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01.01.20</w:t>
            </w:r>
            <w:r w:rsidR="00665D55" w:rsidRPr="00A643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8731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27DF" w:rsidRPr="00A64352" w:rsidRDefault="00DF24B3" w:rsidP="00795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31.12.2022</w:t>
            </w:r>
            <w:r w:rsidR="00A50E4F" w:rsidRPr="00A643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64352" w:rsidRPr="00A64352" w:rsidTr="00DF24B3">
        <w:trPr>
          <w:tblCellSpacing w:w="0" w:type="dxa"/>
        </w:trPr>
        <w:tc>
          <w:tcPr>
            <w:tcW w:w="1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27DF" w:rsidRPr="00A64352" w:rsidRDefault="00A627DF" w:rsidP="00FA1A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4352">
              <w:rPr>
                <w:rFonts w:ascii="Times New Roman" w:hAnsi="Times New Roman" w:cs="Times New Roman"/>
                <w:sz w:val="20"/>
                <w:szCs w:val="20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9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27DF" w:rsidRPr="00A64352" w:rsidRDefault="00446A68" w:rsidP="00446A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000 </w:t>
            </w:r>
            <w:r w:rsidR="00626FF0" w:rsidRPr="00A64352">
              <w:rPr>
                <w:rFonts w:ascii="Times New Roman" w:hAnsi="Times New Roman" w:cs="Times New Roman"/>
                <w:sz w:val="20"/>
                <w:szCs w:val="20"/>
              </w:rPr>
              <w:t>2 02 300</w:t>
            </w:r>
            <w:r w:rsidR="006D75DC" w:rsidRPr="00A64352">
              <w:rPr>
                <w:rFonts w:ascii="Times New Roman" w:hAnsi="Times New Roman" w:cs="Times New Roman"/>
                <w:sz w:val="20"/>
                <w:szCs w:val="20"/>
              </w:rPr>
              <w:t>24 10 0000 150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27DF" w:rsidRPr="00A64352" w:rsidRDefault="00A627DF" w:rsidP="00FA1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3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100 </w:t>
            </w:r>
          </w:p>
        </w:tc>
        <w:tc>
          <w:tcPr>
            <w:tcW w:w="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27DF" w:rsidRPr="00A64352" w:rsidRDefault="00A627DF" w:rsidP="00FA1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3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10</w:t>
            </w:r>
          </w:p>
        </w:tc>
        <w:tc>
          <w:tcPr>
            <w:tcW w:w="9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27DF" w:rsidRPr="00A64352" w:rsidRDefault="00330E4F" w:rsidP="00A627DF">
            <w:pPr>
              <w:jc w:val="center"/>
              <w:rPr>
                <w:sz w:val="20"/>
                <w:szCs w:val="20"/>
              </w:rPr>
            </w:pPr>
            <w:r w:rsidRPr="00A64352">
              <w:rPr>
                <w:rFonts w:ascii="Times New Roman" w:hAnsi="Times New Roman" w:cs="Times New Roman"/>
                <w:sz w:val="20"/>
                <w:szCs w:val="20"/>
              </w:rPr>
              <w:t>50655407</w:t>
            </w:r>
          </w:p>
        </w:tc>
        <w:tc>
          <w:tcPr>
            <w:tcW w:w="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27DF" w:rsidRPr="00A64352" w:rsidRDefault="00A627DF" w:rsidP="00DF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3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01.01.20</w:t>
            </w:r>
            <w:r w:rsidR="00665D55" w:rsidRPr="00A643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DF2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27DF" w:rsidRPr="00A64352" w:rsidRDefault="00A50E4F" w:rsidP="00DF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</w:t>
            </w:r>
            <w:r w:rsidR="00DF2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A643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64352" w:rsidRPr="00A64352" w:rsidTr="00DF24B3">
        <w:trPr>
          <w:tblCellSpacing w:w="0" w:type="dxa"/>
        </w:trPr>
        <w:tc>
          <w:tcPr>
            <w:tcW w:w="1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27DF" w:rsidRPr="00A64352" w:rsidRDefault="00A627DF" w:rsidP="00FA1A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4352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9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27DF" w:rsidRPr="00A64352" w:rsidRDefault="00446A68" w:rsidP="006D75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r w:rsidR="00626FF0" w:rsidRPr="00A64352">
              <w:rPr>
                <w:rFonts w:ascii="Times New Roman" w:hAnsi="Times New Roman" w:cs="Times New Roman"/>
                <w:sz w:val="20"/>
                <w:szCs w:val="20"/>
              </w:rPr>
              <w:t xml:space="preserve"> 2 02 45160</w:t>
            </w:r>
            <w:r w:rsidR="00A627DF" w:rsidRPr="00A64352">
              <w:rPr>
                <w:rFonts w:ascii="Times New Roman" w:hAnsi="Times New Roman" w:cs="Times New Roman"/>
                <w:sz w:val="20"/>
                <w:szCs w:val="20"/>
              </w:rPr>
              <w:t xml:space="preserve"> 10 0000 15</w:t>
            </w:r>
            <w:r w:rsidR="006D75DC" w:rsidRPr="00A6435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27DF" w:rsidRPr="00A64352" w:rsidRDefault="00A627DF" w:rsidP="00DC7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3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100 </w:t>
            </w:r>
          </w:p>
        </w:tc>
        <w:tc>
          <w:tcPr>
            <w:tcW w:w="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27DF" w:rsidRPr="00A64352" w:rsidRDefault="00A627DF" w:rsidP="00DC7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3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10</w:t>
            </w:r>
          </w:p>
        </w:tc>
        <w:tc>
          <w:tcPr>
            <w:tcW w:w="9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27DF" w:rsidRPr="00A64352" w:rsidRDefault="00330E4F" w:rsidP="00A627DF">
            <w:pPr>
              <w:jc w:val="center"/>
              <w:rPr>
                <w:sz w:val="20"/>
                <w:szCs w:val="20"/>
              </w:rPr>
            </w:pPr>
            <w:r w:rsidRPr="00A64352">
              <w:rPr>
                <w:rFonts w:ascii="Times New Roman" w:hAnsi="Times New Roman" w:cs="Times New Roman"/>
                <w:sz w:val="20"/>
                <w:szCs w:val="20"/>
              </w:rPr>
              <w:t>50655407</w:t>
            </w:r>
          </w:p>
        </w:tc>
        <w:tc>
          <w:tcPr>
            <w:tcW w:w="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27DF" w:rsidRPr="00A64352" w:rsidRDefault="00A627DF" w:rsidP="00DF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3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01.01.</w:t>
            </w:r>
            <w:r w:rsidR="00AA6151" w:rsidRPr="00A643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="00665D55" w:rsidRPr="00A643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DF2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27DF" w:rsidRPr="00A64352" w:rsidRDefault="00A50E4F" w:rsidP="00DF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</w:t>
            </w:r>
            <w:r w:rsidR="00DF2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A643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64352" w:rsidRPr="00A64352" w:rsidTr="00DF24B3">
        <w:trPr>
          <w:tblCellSpacing w:w="0" w:type="dxa"/>
        </w:trPr>
        <w:tc>
          <w:tcPr>
            <w:tcW w:w="1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27DF" w:rsidRPr="00A64352" w:rsidRDefault="00A627DF" w:rsidP="00FA1A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4352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9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27DF" w:rsidRPr="00A64352" w:rsidRDefault="00446A68" w:rsidP="00330E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r w:rsidR="00626FF0" w:rsidRPr="00A64352">
              <w:rPr>
                <w:rFonts w:ascii="Times New Roman" w:hAnsi="Times New Roman" w:cs="Times New Roman"/>
                <w:sz w:val="20"/>
                <w:szCs w:val="20"/>
              </w:rPr>
              <w:t xml:space="preserve"> 2 02 400</w:t>
            </w:r>
            <w:r w:rsidR="00A627DF" w:rsidRPr="00A64352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6D75DC" w:rsidRPr="00A64352">
              <w:rPr>
                <w:rFonts w:ascii="Times New Roman" w:hAnsi="Times New Roman" w:cs="Times New Roman"/>
                <w:sz w:val="20"/>
                <w:szCs w:val="20"/>
              </w:rPr>
              <w:t xml:space="preserve"> 10 0000 150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27DF" w:rsidRPr="00A64352" w:rsidRDefault="00A627DF" w:rsidP="00DC7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3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100 </w:t>
            </w:r>
          </w:p>
        </w:tc>
        <w:tc>
          <w:tcPr>
            <w:tcW w:w="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27DF" w:rsidRPr="00A64352" w:rsidRDefault="00A627DF" w:rsidP="00DC7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3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10</w:t>
            </w:r>
          </w:p>
        </w:tc>
        <w:tc>
          <w:tcPr>
            <w:tcW w:w="9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27DF" w:rsidRPr="00A64352" w:rsidRDefault="00330E4F" w:rsidP="00A627DF">
            <w:pPr>
              <w:jc w:val="center"/>
              <w:rPr>
                <w:sz w:val="20"/>
                <w:szCs w:val="20"/>
              </w:rPr>
            </w:pPr>
            <w:r w:rsidRPr="00A64352">
              <w:rPr>
                <w:rFonts w:ascii="Times New Roman" w:hAnsi="Times New Roman" w:cs="Times New Roman"/>
                <w:sz w:val="20"/>
                <w:szCs w:val="20"/>
              </w:rPr>
              <w:t>50655407</w:t>
            </w:r>
          </w:p>
        </w:tc>
        <w:tc>
          <w:tcPr>
            <w:tcW w:w="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27DF" w:rsidRPr="00A64352" w:rsidRDefault="00A627DF" w:rsidP="00DF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3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01.01.20</w:t>
            </w:r>
            <w:r w:rsidR="00665D55" w:rsidRPr="00A643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DF2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27DF" w:rsidRPr="00A64352" w:rsidRDefault="00A50E4F" w:rsidP="00795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DF2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1.12.2022</w:t>
            </w:r>
            <w:r w:rsidRPr="00A643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36EBC" w:rsidRPr="008D0E5E" w:rsidTr="00DF24B3">
        <w:trPr>
          <w:tblCellSpacing w:w="0" w:type="dxa"/>
        </w:trPr>
        <w:tc>
          <w:tcPr>
            <w:tcW w:w="1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6EBC" w:rsidRPr="008D0E5E" w:rsidRDefault="00B36EBC" w:rsidP="00FA1A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0E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Прочие субвенции бюджетам сельских поселений</w:t>
            </w:r>
          </w:p>
        </w:tc>
        <w:tc>
          <w:tcPr>
            <w:tcW w:w="9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6EBC" w:rsidRPr="008D0E5E" w:rsidRDefault="00446A68" w:rsidP="00446A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E5E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r w:rsidR="00B36EBC" w:rsidRPr="008D0E5E">
              <w:rPr>
                <w:rFonts w:ascii="Times New Roman" w:hAnsi="Times New Roman" w:cs="Times New Roman"/>
                <w:sz w:val="20"/>
                <w:szCs w:val="20"/>
              </w:rPr>
              <w:t xml:space="preserve"> 2 02 39999 10 0000 150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6EBC" w:rsidRPr="008D0E5E" w:rsidRDefault="00B36EBC" w:rsidP="00FA1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0E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6EBC" w:rsidRPr="008D0E5E" w:rsidRDefault="00B36EBC" w:rsidP="00FA1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0E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6EBC" w:rsidRPr="008D0E5E" w:rsidRDefault="00B36EBC" w:rsidP="00A62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E5E">
              <w:rPr>
                <w:rFonts w:ascii="Times New Roman" w:hAnsi="Times New Roman" w:cs="Times New Roman"/>
                <w:sz w:val="20"/>
                <w:szCs w:val="20"/>
              </w:rPr>
              <w:t>50655407</w:t>
            </w:r>
          </w:p>
        </w:tc>
        <w:tc>
          <w:tcPr>
            <w:tcW w:w="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6EBC" w:rsidRPr="008D0E5E" w:rsidRDefault="00DF24B3" w:rsidP="005F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0E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01.01.2022</w:t>
            </w: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6EBC" w:rsidRPr="008D0E5E" w:rsidRDefault="00DF24B3" w:rsidP="00795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0E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31.12.2022</w:t>
            </w:r>
            <w:r w:rsidR="00A50E4F" w:rsidRPr="008D0E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36EBC" w:rsidRPr="008D0E5E" w:rsidTr="00DF24B3">
        <w:trPr>
          <w:tblCellSpacing w:w="0" w:type="dxa"/>
        </w:trPr>
        <w:tc>
          <w:tcPr>
            <w:tcW w:w="1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6EBC" w:rsidRPr="008D0E5E" w:rsidRDefault="00B36EBC" w:rsidP="00FA1A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0E5E">
              <w:rPr>
                <w:rFonts w:ascii="Times New Roman" w:hAnsi="Times New Roman" w:cs="Times New Roman"/>
                <w:sz w:val="20"/>
                <w:szCs w:val="20"/>
              </w:rPr>
              <w:t>Прочие безвозмездные поступления в бюджеты сельских поселений от бюджетов субъектов Российской Федерации</w:t>
            </w:r>
          </w:p>
        </w:tc>
        <w:tc>
          <w:tcPr>
            <w:tcW w:w="9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6EBC" w:rsidRPr="008D0E5E" w:rsidRDefault="00446A68" w:rsidP="00446A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E5E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r w:rsidR="00B36EBC" w:rsidRPr="008D0E5E">
              <w:rPr>
                <w:rFonts w:ascii="Times New Roman" w:hAnsi="Times New Roman" w:cs="Times New Roman"/>
                <w:sz w:val="20"/>
                <w:szCs w:val="20"/>
              </w:rPr>
              <w:t xml:space="preserve"> 2 02 90024 10 0000 150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6EBC" w:rsidRPr="008D0E5E" w:rsidRDefault="00B36EBC" w:rsidP="00FA1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0E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6EBC" w:rsidRPr="008D0E5E" w:rsidRDefault="00B36EBC" w:rsidP="00FA1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0E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6EBC" w:rsidRPr="008D0E5E" w:rsidRDefault="00B36EBC" w:rsidP="00A62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E5E">
              <w:rPr>
                <w:rFonts w:ascii="Times New Roman" w:hAnsi="Times New Roman" w:cs="Times New Roman"/>
                <w:sz w:val="20"/>
                <w:szCs w:val="20"/>
              </w:rPr>
              <w:t>50655407</w:t>
            </w:r>
          </w:p>
        </w:tc>
        <w:tc>
          <w:tcPr>
            <w:tcW w:w="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6EBC" w:rsidRPr="008D0E5E" w:rsidRDefault="00DF24B3" w:rsidP="005F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0E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01.01.2022</w:t>
            </w: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6EBC" w:rsidRPr="008D0E5E" w:rsidRDefault="00DF24B3" w:rsidP="00795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0E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31.12.2022</w:t>
            </w:r>
            <w:r w:rsidR="00A50E4F" w:rsidRPr="008D0E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64352" w:rsidRPr="00A64352" w:rsidTr="00DF24B3">
        <w:trPr>
          <w:tblCellSpacing w:w="0" w:type="dxa"/>
        </w:trPr>
        <w:tc>
          <w:tcPr>
            <w:tcW w:w="1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6EBC" w:rsidRPr="008D0E5E" w:rsidRDefault="00B36EBC" w:rsidP="00FA1A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0E5E">
              <w:rPr>
                <w:rFonts w:ascii="Times New Roman" w:hAnsi="Times New Roman" w:cs="Times New Roman"/>
                <w:sz w:val="20"/>
                <w:szCs w:val="20"/>
              </w:rPr>
              <w:t>Прочие безвозмездные поступления в бюджеты сельских поселений от бюджетов муниципальных районов</w:t>
            </w:r>
          </w:p>
        </w:tc>
        <w:tc>
          <w:tcPr>
            <w:tcW w:w="9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6EBC" w:rsidRPr="008D0E5E" w:rsidRDefault="00446A68" w:rsidP="00FA1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E5E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r w:rsidR="00B36EBC" w:rsidRPr="008D0E5E">
              <w:rPr>
                <w:rFonts w:ascii="Times New Roman" w:hAnsi="Times New Roman" w:cs="Times New Roman"/>
                <w:sz w:val="20"/>
                <w:szCs w:val="20"/>
              </w:rPr>
              <w:t xml:space="preserve"> 2 02 90054 10 0000 150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6EBC" w:rsidRPr="008D0E5E" w:rsidRDefault="00B36EBC" w:rsidP="00FA1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0E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6EBC" w:rsidRPr="008D0E5E" w:rsidRDefault="00B36EBC" w:rsidP="00FA1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0E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6EBC" w:rsidRPr="008D0E5E" w:rsidRDefault="00B36EBC" w:rsidP="00A62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E5E">
              <w:rPr>
                <w:rFonts w:ascii="Times New Roman" w:hAnsi="Times New Roman" w:cs="Times New Roman"/>
                <w:sz w:val="20"/>
                <w:szCs w:val="20"/>
              </w:rPr>
              <w:t>50655407</w:t>
            </w:r>
          </w:p>
        </w:tc>
        <w:tc>
          <w:tcPr>
            <w:tcW w:w="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6EBC" w:rsidRPr="008D0E5E" w:rsidRDefault="00B36EBC" w:rsidP="00DF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0E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01.01.202</w:t>
            </w:r>
            <w:r w:rsidR="00DF24B3" w:rsidRPr="008D0E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6EBC" w:rsidRPr="00A64352" w:rsidRDefault="00DF24B3" w:rsidP="00DF2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0E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31.12.2022</w:t>
            </w:r>
          </w:p>
        </w:tc>
      </w:tr>
      <w:tr w:rsidR="00A64352" w:rsidRPr="00A64352" w:rsidTr="00DF24B3">
        <w:trPr>
          <w:tblCellSpacing w:w="0" w:type="dxa"/>
        </w:trPr>
        <w:tc>
          <w:tcPr>
            <w:tcW w:w="1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043B" w:rsidRPr="00A64352" w:rsidRDefault="0023043B" w:rsidP="00FA1A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64352">
              <w:rPr>
                <w:rFonts w:ascii="Times New Roman" w:hAnsi="Times New Roman" w:cs="Times New Roman"/>
                <w:sz w:val="20"/>
                <w:szCs w:val="20"/>
              </w:rPr>
              <w:t>Прочие межбюджетные трансферты</w:t>
            </w:r>
            <w:proofErr w:type="gramEnd"/>
            <w:r w:rsidRPr="00A64352">
              <w:rPr>
                <w:rFonts w:ascii="Times New Roman" w:hAnsi="Times New Roman" w:cs="Times New Roman"/>
                <w:sz w:val="20"/>
                <w:szCs w:val="20"/>
              </w:rPr>
              <w:t xml:space="preserve"> передаваемые бюджетам сельских поселений</w:t>
            </w:r>
          </w:p>
        </w:tc>
        <w:tc>
          <w:tcPr>
            <w:tcW w:w="9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043B" w:rsidRPr="00A64352" w:rsidRDefault="00446A68" w:rsidP="00FA1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r w:rsidR="0023043B" w:rsidRPr="00A64352">
              <w:rPr>
                <w:rFonts w:ascii="Times New Roman" w:hAnsi="Times New Roman" w:cs="Times New Roman"/>
                <w:sz w:val="20"/>
                <w:szCs w:val="20"/>
              </w:rPr>
              <w:t xml:space="preserve"> 2 02 49999 10 0000 150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043B" w:rsidRPr="00A64352" w:rsidRDefault="0023043B" w:rsidP="00FA1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3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043B" w:rsidRPr="00A64352" w:rsidRDefault="0023043B" w:rsidP="00FA1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3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043B" w:rsidRPr="00A64352" w:rsidRDefault="00330E4F" w:rsidP="00A627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352">
              <w:rPr>
                <w:rFonts w:ascii="Times New Roman" w:hAnsi="Times New Roman" w:cs="Times New Roman"/>
                <w:sz w:val="20"/>
                <w:szCs w:val="20"/>
              </w:rPr>
              <w:t>50655407</w:t>
            </w:r>
          </w:p>
        </w:tc>
        <w:tc>
          <w:tcPr>
            <w:tcW w:w="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043B" w:rsidRPr="00A64352" w:rsidRDefault="0023043B" w:rsidP="00DF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3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</w:t>
            </w:r>
            <w:r w:rsidR="00665D55" w:rsidRPr="00A643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DF2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043B" w:rsidRPr="00A64352" w:rsidRDefault="00A50E4F" w:rsidP="00795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DF2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1.12.2022</w:t>
            </w:r>
            <w:r w:rsidRPr="00A643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64352" w:rsidRPr="00A64352" w:rsidTr="00DF24B3">
        <w:trPr>
          <w:tblCellSpacing w:w="0" w:type="dxa"/>
        </w:trPr>
        <w:tc>
          <w:tcPr>
            <w:tcW w:w="1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2C97" w:rsidRPr="00A64352" w:rsidRDefault="005F2C97" w:rsidP="00FA1A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4352">
              <w:rPr>
                <w:rFonts w:ascii="Times New Roman" w:hAnsi="Times New Roman" w:cs="Times New Roman"/>
                <w:sz w:val="20"/>
                <w:szCs w:val="20"/>
              </w:rPr>
              <w:t>Прочие безвозмездные посту</w:t>
            </w:r>
            <w:r w:rsidR="000C5749">
              <w:rPr>
                <w:rFonts w:ascii="Times New Roman" w:hAnsi="Times New Roman" w:cs="Times New Roman"/>
                <w:sz w:val="20"/>
                <w:szCs w:val="20"/>
              </w:rPr>
              <w:t>пления от негосударственных орга</w:t>
            </w:r>
            <w:r w:rsidRPr="00A64352">
              <w:rPr>
                <w:rFonts w:ascii="Times New Roman" w:hAnsi="Times New Roman" w:cs="Times New Roman"/>
                <w:sz w:val="20"/>
                <w:szCs w:val="20"/>
              </w:rPr>
              <w:t>низаций в бюджеты сельских поселений</w:t>
            </w:r>
          </w:p>
        </w:tc>
        <w:tc>
          <w:tcPr>
            <w:tcW w:w="9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2C97" w:rsidRPr="00A64352" w:rsidRDefault="00446A68" w:rsidP="00FA1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r w:rsidR="005F2C97" w:rsidRPr="00A64352">
              <w:rPr>
                <w:rFonts w:ascii="Times New Roman" w:hAnsi="Times New Roman" w:cs="Times New Roman"/>
                <w:sz w:val="20"/>
                <w:szCs w:val="20"/>
              </w:rPr>
              <w:t xml:space="preserve"> 2 04 05099 10 0000 150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2C97" w:rsidRPr="00A64352" w:rsidRDefault="005F2C97" w:rsidP="00FA1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3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2C97" w:rsidRPr="00A64352" w:rsidRDefault="005F2C97" w:rsidP="00FA1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3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2C97" w:rsidRPr="00A64352" w:rsidRDefault="00330E4F" w:rsidP="00A627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352">
              <w:rPr>
                <w:rFonts w:ascii="Times New Roman" w:hAnsi="Times New Roman" w:cs="Times New Roman"/>
                <w:sz w:val="20"/>
                <w:szCs w:val="20"/>
              </w:rPr>
              <w:t>50655407</w:t>
            </w:r>
          </w:p>
        </w:tc>
        <w:tc>
          <w:tcPr>
            <w:tcW w:w="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2C97" w:rsidRPr="00A64352" w:rsidRDefault="005F2C97" w:rsidP="00DF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3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01.01.202</w:t>
            </w:r>
            <w:r w:rsidR="00DF2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2C97" w:rsidRPr="00A64352" w:rsidRDefault="00A50E4F" w:rsidP="00795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DF2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1.12.2022</w:t>
            </w:r>
            <w:r w:rsidRPr="00A643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64352" w:rsidRPr="00A64352" w:rsidTr="00DF24B3">
        <w:trPr>
          <w:tblCellSpacing w:w="0" w:type="dxa"/>
        </w:trPr>
        <w:tc>
          <w:tcPr>
            <w:tcW w:w="1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0E4F" w:rsidRPr="00A64352" w:rsidRDefault="00330E4F" w:rsidP="00330E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4352">
              <w:rPr>
                <w:rFonts w:ascii="Times New Roman" w:hAnsi="Times New Roman" w:cs="Times New Roman"/>
                <w:sz w:val="20"/>
                <w:szCs w:val="20"/>
              </w:rPr>
              <w:t>Прочие безвозмездные поступления в бюджеты сельских поселений</w:t>
            </w:r>
          </w:p>
        </w:tc>
        <w:tc>
          <w:tcPr>
            <w:tcW w:w="9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0E4F" w:rsidRPr="00A64352" w:rsidRDefault="00446A68" w:rsidP="00330E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r w:rsidR="00330E4F" w:rsidRPr="00A64352">
              <w:rPr>
                <w:rFonts w:ascii="Times New Roman" w:hAnsi="Times New Roman" w:cs="Times New Roman"/>
                <w:sz w:val="20"/>
                <w:szCs w:val="20"/>
              </w:rPr>
              <w:t xml:space="preserve"> 2 07 05030 10 0000 150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0E4F" w:rsidRPr="00A64352" w:rsidRDefault="00330E4F" w:rsidP="003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3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0E4F" w:rsidRPr="00A64352" w:rsidRDefault="00330E4F" w:rsidP="003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3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0E4F" w:rsidRPr="00A64352" w:rsidRDefault="00330E4F" w:rsidP="00330E4F">
            <w:pPr>
              <w:jc w:val="center"/>
              <w:rPr>
                <w:sz w:val="20"/>
                <w:szCs w:val="20"/>
              </w:rPr>
            </w:pPr>
            <w:r w:rsidRPr="00A64352">
              <w:rPr>
                <w:rFonts w:ascii="Times New Roman" w:hAnsi="Times New Roman" w:cs="Times New Roman"/>
                <w:sz w:val="20"/>
                <w:szCs w:val="20"/>
              </w:rPr>
              <w:t>50655407</w:t>
            </w:r>
          </w:p>
        </w:tc>
        <w:tc>
          <w:tcPr>
            <w:tcW w:w="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0E4F" w:rsidRPr="00A64352" w:rsidRDefault="00330E4F" w:rsidP="00DF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3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01.01.202</w:t>
            </w:r>
            <w:r w:rsidR="00DF2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0E4F" w:rsidRPr="00A64352" w:rsidRDefault="00A50E4F" w:rsidP="003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DF2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1.12.2022</w:t>
            </w:r>
            <w:r w:rsidRPr="00A643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64352" w:rsidRPr="00A64352" w:rsidTr="00DF24B3">
        <w:trPr>
          <w:tblCellSpacing w:w="0" w:type="dxa"/>
        </w:trPr>
        <w:tc>
          <w:tcPr>
            <w:tcW w:w="1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0E4F" w:rsidRPr="00A64352" w:rsidRDefault="00330E4F" w:rsidP="00330E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4352">
              <w:rPr>
                <w:rFonts w:ascii="Times New Roman" w:hAnsi="Times New Roman" w:cs="Times New Roman"/>
                <w:sz w:val="20"/>
                <w:szCs w:val="20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9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0E4F" w:rsidRPr="00A64352" w:rsidRDefault="00446A68" w:rsidP="00330E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r w:rsidR="00330E4F" w:rsidRPr="00A64352">
              <w:rPr>
                <w:rFonts w:ascii="Times New Roman" w:hAnsi="Times New Roman" w:cs="Times New Roman"/>
                <w:sz w:val="20"/>
                <w:szCs w:val="20"/>
              </w:rPr>
              <w:t xml:space="preserve"> 2 08 05000 10 0000 150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0E4F" w:rsidRPr="00A64352" w:rsidRDefault="00330E4F" w:rsidP="003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3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100 </w:t>
            </w:r>
          </w:p>
        </w:tc>
        <w:tc>
          <w:tcPr>
            <w:tcW w:w="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0E4F" w:rsidRPr="00A64352" w:rsidRDefault="00330E4F" w:rsidP="003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3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10</w:t>
            </w:r>
          </w:p>
        </w:tc>
        <w:tc>
          <w:tcPr>
            <w:tcW w:w="9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0E4F" w:rsidRPr="00A64352" w:rsidRDefault="00330E4F" w:rsidP="00330E4F">
            <w:pPr>
              <w:jc w:val="center"/>
              <w:rPr>
                <w:sz w:val="20"/>
                <w:szCs w:val="20"/>
              </w:rPr>
            </w:pPr>
            <w:r w:rsidRPr="00A64352">
              <w:rPr>
                <w:rFonts w:ascii="Times New Roman" w:hAnsi="Times New Roman" w:cs="Times New Roman"/>
                <w:sz w:val="20"/>
                <w:szCs w:val="20"/>
              </w:rPr>
              <w:t>50655407</w:t>
            </w:r>
          </w:p>
        </w:tc>
        <w:tc>
          <w:tcPr>
            <w:tcW w:w="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0E4F" w:rsidRPr="00A64352" w:rsidRDefault="00330E4F" w:rsidP="00DF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3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01.01.202</w:t>
            </w:r>
            <w:r w:rsidR="00DF2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0E4F" w:rsidRPr="00A64352" w:rsidRDefault="00A50E4F" w:rsidP="00DF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</w:t>
            </w:r>
            <w:r w:rsidR="00DF2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A643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64352" w:rsidRPr="00A64352" w:rsidTr="00DF24B3">
        <w:trPr>
          <w:tblCellSpacing w:w="0" w:type="dxa"/>
        </w:trPr>
        <w:tc>
          <w:tcPr>
            <w:tcW w:w="1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6FF0" w:rsidRPr="00A64352" w:rsidRDefault="00626FF0" w:rsidP="009A0A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4352">
              <w:rPr>
                <w:rFonts w:ascii="Times New Roman" w:hAnsi="Times New Roman" w:cs="Times New Roman"/>
                <w:sz w:val="20"/>
                <w:szCs w:val="20"/>
              </w:rPr>
              <w:t xml:space="preserve">Доходы бюджетов сельских поселений от возврата </w:t>
            </w:r>
            <w:r w:rsidR="0023043B" w:rsidRPr="00A64352">
              <w:rPr>
                <w:rFonts w:ascii="Times New Roman" w:hAnsi="Times New Roman" w:cs="Times New Roman"/>
                <w:sz w:val="20"/>
                <w:szCs w:val="20"/>
              </w:rPr>
              <w:t>остатков субсидий, субвенций и иных межбюджетных трансфертов</w:t>
            </w:r>
            <w:r w:rsidRPr="00A64352">
              <w:rPr>
                <w:rFonts w:ascii="Times New Roman" w:hAnsi="Times New Roman" w:cs="Times New Roman"/>
                <w:sz w:val="20"/>
                <w:szCs w:val="20"/>
              </w:rPr>
              <w:t>, имеющих целевое назначение, прошлых лет</w:t>
            </w:r>
            <w:r w:rsidR="0023043B" w:rsidRPr="00A64352">
              <w:rPr>
                <w:rFonts w:ascii="Times New Roman" w:hAnsi="Times New Roman" w:cs="Times New Roman"/>
                <w:sz w:val="20"/>
                <w:szCs w:val="20"/>
              </w:rPr>
              <w:t xml:space="preserve"> из бюджетов муниципальных районов</w:t>
            </w:r>
          </w:p>
        </w:tc>
        <w:tc>
          <w:tcPr>
            <w:tcW w:w="9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6FF0" w:rsidRPr="00A64352" w:rsidRDefault="00446A68" w:rsidP="006D75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r w:rsidR="006D75DC" w:rsidRPr="00A64352">
              <w:rPr>
                <w:rFonts w:ascii="Times New Roman" w:hAnsi="Times New Roman" w:cs="Times New Roman"/>
                <w:sz w:val="20"/>
                <w:szCs w:val="20"/>
              </w:rPr>
              <w:t xml:space="preserve"> 2 18 6</w:t>
            </w:r>
            <w:r w:rsidR="00626FF0" w:rsidRPr="00A64352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="006D75DC" w:rsidRPr="00A64352">
              <w:rPr>
                <w:rFonts w:ascii="Times New Roman" w:hAnsi="Times New Roman" w:cs="Times New Roman"/>
                <w:sz w:val="20"/>
                <w:szCs w:val="20"/>
              </w:rPr>
              <w:t>10 10 0000150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6FF0" w:rsidRPr="00A64352" w:rsidRDefault="00626FF0" w:rsidP="00FA1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3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6FF0" w:rsidRPr="00A64352" w:rsidRDefault="00626FF0" w:rsidP="00FA1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3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6FF0" w:rsidRPr="00A64352" w:rsidRDefault="00330E4F" w:rsidP="00330E4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352">
              <w:rPr>
                <w:rFonts w:ascii="Times New Roman" w:hAnsi="Times New Roman" w:cs="Times New Roman"/>
                <w:sz w:val="20"/>
                <w:szCs w:val="20"/>
              </w:rPr>
              <w:t>50655407</w:t>
            </w:r>
          </w:p>
        </w:tc>
        <w:tc>
          <w:tcPr>
            <w:tcW w:w="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6FF0" w:rsidRPr="00A64352" w:rsidRDefault="00626FF0" w:rsidP="00DF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3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</w:t>
            </w:r>
            <w:r w:rsidR="00665D55" w:rsidRPr="00A643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DF2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6FF0" w:rsidRPr="00A64352" w:rsidRDefault="00A50E4F" w:rsidP="00DF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</w:t>
            </w:r>
            <w:r w:rsidR="00DF2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A643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64352" w:rsidRPr="00A64352" w:rsidTr="00DF24B3">
        <w:trPr>
          <w:tblCellSpacing w:w="0" w:type="dxa"/>
        </w:trPr>
        <w:tc>
          <w:tcPr>
            <w:tcW w:w="1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6FF0" w:rsidRPr="00A64352" w:rsidRDefault="00626FF0" w:rsidP="00FA1A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4352">
              <w:rPr>
                <w:rFonts w:ascii="Times New Roman" w:hAnsi="Times New Roman" w:cs="Times New Roman"/>
                <w:sz w:val="20"/>
                <w:szCs w:val="20"/>
              </w:rPr>
              <w:t>Возврат</w:t>
            </w:r>
            <w:r w:rsidR="0023043B" w:rsidRPr="00A64352">
              <w:rPr>
                <w:rFonts w:ascii="Times New Roman" w:hAnsi="Times New Roman" w:cs="Times New Roman"/>
                <w:sz w:val="20"/>
                <w:szCs w:val="20"/>
              </w:rPr>
              <w:t xml:space="preserve"> прочих</w:t>
            </w:r>
            <w:r w:rsidRPr="00A64352">
              <w:rPr>
                <w:rFonts w:ascii="Times New Roman" w:hAnsi="Times New Roman" w:cs="Times New Roman"/>
                <w:sz w:val="20"/>
                <w:szCs w:val="20"/>
              </w:rPr>
              <w:t xml:space="preserve">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  <w:tc>
          <w:tcPr>
            <w:tcW w:w="9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6FF0" w:rsidRPr="00A64352" w:rsidRDefault="00446A68" w:rsidP="00446A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r w:rsidR="006D75DC" w:rsidRPr="00A64352">
              <w:rPr>
                <w:rFonts w:ascii="Times New Roman" w:hAnsi="Times New Roman" w:cs="Times New Roman"/>
                <w:sz w:val="20"/>
                <w:szCs w:val="20"/>
              </w:rPr>
              <w:t xml:space="preserve"> 2 19 60010 10 0000 150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6FF0" w:rsidRPr="00A64352" w:rsidRDefault="00626FF0" w:rsidP="00FA1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3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6FF0" w:rsidRPr="00A64352" w:rsidRDefault="00626FF0" w:rsidP="00FA1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3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6FF0" w:rsidRPr="00A64352" w:rsidRDefault="00330E4F" w:rsidP="00A627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352">
              <w:rPr>
                <w:rFonts w:ascii="Times New Roman" w:hAnsi="Times New Roman" w:cs="Times New Roman"/>
                <w:sz w:val="20"/>
                <w:szCs w:val="20"/>
              </w:rPr>
              <w:t>50655407</w:t>
            </w:r>
          </w:p>
        </w:tc>
        <w:tc>
          <w:tcPr>
            <w:tcW w:w="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6FF0" w:rsidRPr="00A64352" w:rsidRDefault="00626FF0" w:rsidP="00DF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3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</w:t>
            </w:r>
            <w:r w:rsidR="00665D55" w:rsidRPr="00A643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DF2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6FF0" w:rsidRPr="00A64352" w:rsidRDefault="00A50E4F" w:rsidP="00795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DF2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1.12.2022</w:t>
            </w:r>
            <w:r w:rsidRPr="00A643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795904" w:rsidRDefault="00795904" w:rsidP="007959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590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80B7D" w:rsidRPr="00795904" w:rsidRDefault="00D80B7D" w:rsidP="007959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23"/>
        <w:gridCol w:w="3250"/>
        <w:gridCol w:w="176"/>
        <w:gridCol w:w="1436"/>
        <w:gridCol w:w="176"/>
        <w:gridCol w:w="3380"/>
        <w:gridCol w:w="176"/>
        <w:gridCol w:w="1937"/>
      </w:tblGrid>
      <w:tr w:rsidR="00795904" w:rsidRPr="00FD653E" w:rsidTr="0079590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5904" w:rsidRPr="00FD653E" w:rsidRDefault="00795904" w:rsidP="00795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5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5904" w:rsidRPr="00FD653E" w:rsidRDefault="00795904" w:rsidP="00795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5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5904" w:rsidRPr="00FD653E" w:rsidRDefault="00795904" w:rsidP="00795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5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5904" w:rsidRPr="00FD653E" w:rsidRDefault="00795904" w:rsidP="00795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5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5904" w:rsidRPr="00FD653E" w:rsidRDefault="00795904" w:rsidP="00795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5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5904" w:rsidRPr="00FD653E" w:rsidRDefault="00795904" w:rsidP="00795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5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5904" w:rsidRPr="00FD653E" w:rsidRDefault="00795904" w:rsidP="00795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5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5904" w:rsidRPr="00FD653E" w:rsidRDefault="00795904" w:rsidP="00795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5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95904" w:rsidRPr="00FD653E" w:rsidTr="0079590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5904" w:rsidRPr="00FD653E" w:rsidRDefault="00795904" w:rsidP="00795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5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(уполномоченное лицо)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5904" w:rsidRPr="00FD653E" w:rsidRDefault="00D80B7D" w:rsidP="00795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5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Глава </w:t>
            </w:r>
            <w:r w:rsidR="00795904" w:rsidRPr="00FD65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5904" w:rsidRPr="00FD653E" w:rsidRDefault="00795904" w:rsidP="00795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5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5904" w:rsidRPr="00FD653E" w:rsidRDefault="00795904" w:rsidP="00795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5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5904" w:rsidRPr="00FD653E" w:rsidRDefault="00795904" w:rsidP="00795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5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5904" w:rsidRPr="00FD653E" w:rsidRDefault="00F616EB" w:rsidP="00795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5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Л.П. Васильева</w:t>
            </w:r>
            <w:r w:rsidR="00795904" w:rsidRPr="00FD65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5904" w:rsidRPr="00FD653E" w:rsidRDefault="00795904" w:rsidP="00795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5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5904" w:rsidRPr="00FD653E" w:rsidRDefault="00795904" w:rsidP="00795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5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95904" w:rsidRPr="00FD653E" w:rsidTr="0079590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5904" w:rsidRPr="00FD653E" w:rsidRDefault="00795904" w:rsidP="00795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5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5904" w:rsidRPr="00FD653E" w:rsidRDefault="00795904" w:rsidP="00795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5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(должность)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5904" w:rsidRPr="00FD653E" w:rsidRDefault="00795904" w:rsidP="00795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5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5904" w:rsidRPr="00FD653E" w:rsidRDefault="00795904" w:rsidP="00795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5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5904" w:rsidRPr="00FD653E" w:rsidRDefault="00795904" w:rsidP="00795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5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5904" w:rsidRPr="00FD653E" w:rsidRDefault="00795904" w:rsidP="00795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5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(расшифровка подписи)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5904" w:rsidRPr="00FD653E" w:rsidRDefault="00795904" w:rsidP="00795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5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5904" w:rsidRPr="00FD653E" w:rsidRDefault="00795904" w:rsidP="00795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5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95904" w:rsidRPr="00FD653E" w:rsidTr="0079590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5904" w:rsidRPr="00FD653E" w:rsidRDefault="00795904" w:rsidP="00795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5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Ответственный исполнитель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5904" w:rsidRPr="00FD653E" w:rsidRDefault="00795904" w:rsidP="00795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5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F616EB" w:rsidRPr="00FD65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Бухгалтер 1</w:t>
            </w:r>
            <w:r w:rsidRPr="00FD65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категории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5904" w:rsidRPr="00FD653E" w:rsidRDefault="00795904" w:rsidP="00795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5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5904" w:rsidRPr="00FD653E" w:rsidRDefault="00795904" w:rsidP="00795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5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5904" w:rsidRPr="00FD653E" w:rsidRDefault="00795904" w:rsidP="00795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5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5904" w:rsidRPr="00FD653E" w:rsidRDefault="00F616EB" w:rsidP="00795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5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С.И. Шишкова</w:t>
            </w:r>
            <w:r w:rsidR="00795904" w:rsidRPr="00FD65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5904" w:rsidRPr="00FD653E" w:rsidRDefault="00795904" w:rsidP="00795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5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5904" w:rsidRPr="00FD653E" w:rsidRDefault="00795904" w:rsidP="00F61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5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AA6151" w:rsidRPr="00FD65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F616EB" w:rsidRPr="00FD65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9831246750</w:t>
            </w:r>
          </w:p>
        </w:tc>
      </w:tr>
      <w:tr w:rsidR="00795904" w:rsidRPr="00FD653E" w:rsidTr="0079590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5904" w:rsidRPr="00FD653E" w:rsidRDefault="00795904" w:rsidP="00795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5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5904" w:rsidRPr="00FD653E" w:rsidRDefault="00795904" w:rsidP="00795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5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(должность)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5904" w:rsidRPr="00FD653E" w:rsidRDefault="00795904" w:rsidP="00795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5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5904" w:rsidRPr="00FD653E" w:rsidRDefault="00795904" w:rsidP="00795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5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5904" w:rsidRPr="00FD653E" w:rsidRDefault="00795904" w:rsidP="00795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5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5904" w:rsidRPr="00FD653E" w:rsidRDefault="00795904" w:rsidP="00795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5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(расшифровка подписи)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5904" w:rsidRPr="00FD653E" w:rsidRDefault="00795904" w:rsidP="00795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5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5904" w:rsidRPr="00FD653E" w:rsidRDefault="00795904" w:rsidP="00795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5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(телефон)</w:t>
            </w:r>
          </w:p>
        </w:tc>
      </w:tr>
      <w:tr w:rsidR="00795904" w:rsidRPr="00FD653E" w:rsidTr="0079590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5904" w:rsidRPr="00FD653E" w:rsidRDefault="00795904" w:rsidP="00795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5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5904" w:rsidRPr="00FD653E" w:rsidRDefault="00795904" w:rsidP="00795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5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5904" w:rsidRPr="00FD653E" w:rsidRDefault="00795904" w:rsidP="00795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5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5904" w:rsidRPr="00FD653E" w:rsidRDefault="00795904" w:rsidP="00795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5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5904" w:rsidRPr="00FD653E" w:rsidRDefault="00795904" w:rsidP="00795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5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5904" w:rsidRPr="00FD653E" w:rsidRDefault="00795904" w:rsidP="00795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5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5904" w:rsidRPr="00FD653E" w:rsidRDefault="00795904" w:rsidP="00795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5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5904" w:rsidRPr="00FD653E" w:rsidRDefault="00795904" w:rsidP="00795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5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95904" w:rsidRPr="00FD653E" w:rsidTr="0079590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5904" w:rsidRPr="00FD653E" w:rsidRDefault="0023435C" w:rsidP="006D7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5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7D16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30" декабря 2021</w:t>
            </w:r>
            <w:r w:rsidR="00795904" w:rsidRPr="00FD65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5904" w:rsidRPr="00FD653E" w:rsidRDefault="00795904" w:rsidP="00795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5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5904" w:rsidRPr="00FD653E" w:rsidRDefault="00795904" w:rsidP="00795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5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5904" w:rsidRPr="00FD653E" w:rsidRDefault="00795904" w:rsidP="00795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5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5904" w:rsidRPr="00FD653E" w:rsidRDefault="00795904" w:rsidP="00795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5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5904" w:rsidRPr="00FD653E" w:rsidRDefault="00795904" w:rsidP="00795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95904" w:rsidRPr="00FD653E" w:rsidRDefault="00795904" w:rsidP="00795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95904" w:rsidRPr="00FD653E" w:rsidRDefault="00795904" w:rsidP="00795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95904" w:rsidRDefault="00795904"/>
    <w:sectPr w:rsidR="00795904" w:rsidSect="0023435C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BAF"/>
    <w:rsid w:val="000C5749"/>
    <w:rsid w:val="00117951"/>
    <w:rsid w:val="00175294"/>
    <w:rsid w:val="001B1919"/>
    <w:rsid w:val="0023043B"/>
    <w:rsid w:val="0023435C"/>
    <w:rsid w:val="002C7608"/>
    <w:rsid w:val="002D11E6"/>
    <w:rsid w:val="00330E4F"/>
    <w:rsid w:val="00374BAF"/>
    <w:rsid w:val="004275F9"/>
    <w:rsid w:val="00446A68"/>
    <w:rsid w:val="00470019"/>
    <w:rsid w:val="0047718C"/>
    <w:rsid w:val="005F2C97"/>
    <w:rsid w:val="00626FF0"/>
    <w:rsid w:val="00665D55"/>
    <w:rsid w:val="006D75DC"/>
    <w:rsid w:val="006E5FD6"/>
    <w:rsid w:val="006F3E70"/>
    <w:rsid w:val="00795904"/>
    <w:rsid w:val="007966ED"/>
    <w:rsid w:val="007B0D4A"/>
    <w:rsid w:val="007D1675"/>
    <w:rsid w:val="007D73F0"/>
    <w:rsid w:val="00830391"/>
    <w:rsid w:val="00840E6C"/>
    <w:rsid w:val="008731F3"/>
    <w:rsid w:val="008D0E5E"/>
    <w:rsid w:val="008F4CA4"/>
    <w:rsid w:val="00902F88"/>
    <w:rsid w:val="009A0AC2"/>
    <w:rsid w:val="00A50E4F"/>
    <w:rsid w:val="00A627DF"/>
    <w:rsid w:val="00A64352"/>
    <w:rsid w:val="00AA6151"/>
    <w:rsid w:val="00B36EBC"/>
    <w:rsid w:val="00B749D7"/>
    <w:rsid w:val="00BA2F9D"/>
    <w:rsid w:val="00C57066"/>
    <w:rsid w:val="00D12E81"/>
    <w:rsid w:val="00D80B7D"/>
    <w:rsid w:val="00D82106"/>
    <w:rsid w:val="00D867C4"/>
    <w:rsid w:val="00DF24B3"/>
    <w:rsid w:val="00E666CF"/>
    <w:rsid w:val="00EA7A92"/>
    <w:rsid w:val="00F616EB"/>
    <w:rsid w:val="00F65A1B"/>
    <w:rsid w:val="00FD653E"/>
    <w:rsid w:val="00FD7A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51AC75-6F26-43F6-AA42-4C9BE23CF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5A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959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9590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867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867C4"/>
    <w:rPr>
      <w:rFonts w:ascii="Tahoma" w:hAnsi="Tahoma" w:cs="Tahoma"/>
      <w:sz w:val="16"/>
      <w:szCs w:val="16"/>
    </w:rPr>
  </w:style>
  <w:style w:type="paragraph" w:customStyle="1" w:styleId="align-right">
    <w:name w:val="align-right"/>
    <w:basedOn w:val="a"/>
    <w:rsid w:val="00A50E4F"/>
    <w:pPr>
      <w:spacing w:after="223" w:line="240" w:lineRule="auto"/>
      <w:jc w:val="right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338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2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eferent.ru/1/122567?l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referent.ru/1/14485" TargetMode="External"/><Relationship Id="rId5" Type="http://schemas.openxmlformats.org/officeDocument/2006/relationships/hyperlink" Target="http://www.referent.ru/1/145949?l6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A59BA4-D3F6-4C34-B5AC-C82BCE138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822</Words>
  <Characters>4690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buh</cp:lastModifiedBy>
  <cp:revision>9</cp:revision>
  <cp:lastPrinted>2020-12-30T08:17:00Z</cp:lastPrinted>
  <dcterms:created xsi:type="dcterms:W3CDTF">2021-12-29T13:56:00Z</dcterms:created>
  <dcterms:modified xsi:type="dcterms:W3CDTF">2021-12-30T02:44:00Z</dcterms:modified>
</cp:coreProperties>
</file>